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center"/>
      </w:pPr>
      <w:r>
        <w:br/>
        <w:t>面试资格复审委托书</w:t>
      </w:r>
    </w:p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both"/>
      </w:pPr>
    </w:p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both"/>
      </w:pPr>
      <w:r>
        <w:t>委托人姓名：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 联系电话：</w:t>
      </w:r>
    </w:p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both"/>
      </w:pPr>
      <w:r>
        <w:t>委托人身份证号：</w:t>
      </w:r>
    </w:p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both"/>
      </w:pPr>
      <w:r>
        <w:t>受托人姓名：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 联系电话：</w:t>
      </w:r>
    </w:p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both"/>
      </w:pPr>
      <w:r>
        <w:t>受托人身份证号：</w:t>
      </w:r>
    </w:p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both"/>
      </w:pPr>
    </w:p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both"/>
      </w:pPr>
      <w:r>
        <w:t>委托事宜：</w:t>
      </w:r>
    </w:p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both"/>
      </w:pPr>
      <w:r>
        <w:t>本人因XXXXXXXXX，不便前往上林县教育局办理2021年上林县特岗教师招聘面试资格复审，特全权委托XXX为我的合法代理人，代为前往办理本人相关手续并领取相关证明文书。受托人在委托权限内签订的相关文件、材料我均予以承认，并自愿承担一切法律责任。</w:t>
      </w:r>
    </w:p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both"/>
      </w:pPr>
      <w:r>
        <w:t>受托人无转委托权。</w:t>
      </w:r>
    </w:p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both"/>
      </w:pPr>
      <w:r>
        <w:t>委托期限：自签署之日起至上述事项办完为止。</w:t>
      </w:r>
    </w:p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both"/>
      </w:pPr>
    </w:p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both"/>
      </w:pPr>
    </w:p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both"/>
      </w:pP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 委托人亲笔签名：XXX</w:t>
      </w:r>
    </w:p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both"/>
      </w:pP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2021年XX月XX日</w:t>
      </w:r>
    </w:p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both"/>
      </w:pPr>
    </w:p>
    <w:p w:rsidR="00400604" w:rsidRDefault="00400604" w:rsidP="00400604">
      <w:pPr>
        <w:pStyle w:val="a3"/>
        <w:spacing w:before="150" w:beforeAutospacing="0" w:after="150" w:afterAutospacing="0" w:line="450" w:lineRule="atLeast"/>
        <w:ind w:firstLine="480"/>
        <w:jc w:val="both"/>
      </w:pPr>
      <w:r>
        <w:t>（本委托书交由受托人）</w:t>
      </w:r>
    </w:p>
    <w:p w:rsidR="004358AB" w:rsidRPr="00400604" w:rsidRDefault="004358AB" w:rsidP="00400604"/>
    <w:sectPr w:rsidR="004358AB" w:rsidRPr="00400604" w:rsidSect="006F546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6B51"/>
    <w:multiLevelType w:val="multilevel"/>
    <w:tmpl w:val="A4F0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00604"/>
    <w:rsid w:val="00426133"/>
    <w:rsid w:val="004358AB"/>
    <w:rsid w:val="00451F45"/>
    <w:rsid w:val="00662C68"/>
    <w:rsid w:val="006F546F"/>
    <w:rsid w:val="0073490D"/>
    <w:rsid w:val="008B7726"/>
    <w:rsid w:val="008C149C"/>
    <w:rsid w:val="00A355C8"/>
    <w:rsid w:val="00D31D50"/>
    <w:rsid w:val="00DF5997"/>
    <w:rsid w:val="00E3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EA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F546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546F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73490D"/>
    <w:rPr>
      <w:b/>
      <w:bCs/>
    </w:rPr>
  </w:style>
  <w:style w:type="character" w:styleId="a6">
    <w:name w:val="Hyperlink"/>
    <w:basedOn w:val="a0"/>
    <w:uiPriority w:val="99"/>
    <w:semiHidden/>
    <w:unhideWhenUsed/>
    <w:rsid w:val="0073490D"/>
    <w:rPr>
      <w:color w:val="0000FF"/>
      <w:u w:val="single"/>
    </w:rPr>
  </w:style>
  <w:style w:type="paragraph" w:customStyle="1" w:styleId="vsbcontentimg">
    <w:name w:val="vsbcontent_img"/>
    <w:basedOn w:val="a"/>
    <w:rsid w:val="008C149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8632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2021-06-12T01:58:00Z</dcterms:created>
  <dcterms:modified xsi:type="dcterms:W3CDTF">2021-06-12T01:58:00Z</dcterms:modified>
</cp:coreProperties>
</file>